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79" w:rsidRPr="00D44C42" w:rsidRDefault="00292C79" w:rsidP="005666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44C42">
        <w:rPr>
          <w:rFonts w:ascii="Times New Roman" w:hAnsi="Times New Roman" w:cs="Times New Roman"/>
          <w:sz w:val="28"/>
          <w:szCs w:val="28"/>
        </w:rPr>
        <w:t>Еспеп</w:t>
      </w:r>
      <w:proofErr w:type="spellEnd"/>
      <w:r w:rsidRPr="00D44C42">
        <w:rPr>
          <w:rFonts w:ascii="Times New Roman" w:hAnsi="Times New Roman" w:cs="Times New Roman"/>
          <w:sz w:val="28"/>
          <w:szCs w:val="28"/>
        </w:rPr>
        <w:t xml:space="preserve"> беру</w:t>
      </w:r>
    </w:p>
    <w:p w:rsidR="00292C79" w:rsidRPr="00D44C42" w:rsidRDefault="00292C79" w:rsidP="005666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4C42">
        <w:rPr>
          <w:rFonts w:ascii="Times New Roman" w:hAnsi="Times New Roman" w:cs="Times New Roman"/>
          <w:sz w:val="28"/>
          <w:szCs w:val="28"/>
        </w:rPr>
        <w:t xml:space="preserve">2017 ж. 2-4 қыркүйекте </w:t>
      </w:r>
    </w:p>
    <w:p w:rsidR="00566605" w:rsidRPr="00D44C42" w:rsidRDefault="00292C79" w:rsidP="005666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4C42">
        <w:rPr>
          <w:rFonts w:ascii="Times New Roman" w:hAnsi="Times New Roman" w:cs="Times New Roman"/>
          <w:sz w:val="28"/>
          <w:szCs w:val="28"/>
          <w:lang w:val="kk-KZ"/>
        </w:rPr>
        <w:t>Новобратск орта мектебінде</w:t>
      </w:r>
    </w:p>
    <w:p w:rsidR="009F6AAB" w:rsidRPr="00D44C42" w:rsidRDefault="00D44C42" w:rsidP="00D44C42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«Ерлік с</w:t>
      </w:r>
      <w:r w:rsidRPr="00D44C42">
        <w:rPr>
          <w:rFonts w:ascii="Times New Roman" w:hAnsi="Times New Roman" w:cs="Times New Roman"/>
          <w:sz w:val="28"/>
          <w:szCs w:val="28"/>
          <w:lang w:val="kk-KZ"/>
        </w:rPr>
        <w:t>абақтары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44C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акциясының аясында</w:t>
      </w:r>
      <w:r w:rsidRPr="00D44C42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іс-шара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D44C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</w:t>
      </w:r>
    </w:p>
    <w:tbl>
      <w:tblPr>
        <w:tblStyle w:val="a3"/>
        <w:tblW w:w="0" w:type="auto"/>
        <w:tblLook w:val="04A0"/>
      </w:tblPr>
      <w:tblGrid>
        <w:gridCol w:w="885"/>
        <w:gridCol w:w="3338"/>
        <w:gridCol w:w="1476"/>
        <w:gridCol w:w="1811"/>
        <w:gridCol w:w="2061"/>
      </w:tblGrid>
      <w:tr w:rsidR="00566605" w:rsidTr="00566605">
        <w:tc>
          <w:tcPr>
            <w:tcW w:w="885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8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6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11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61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66605" w:rsidTr="00566605">
        <w:tc>
          <w:tcPr>
            <w:tcW w:w="885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250C2F" w:rsidRDefault="00250C2F" w:rsidP="0025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  <w:p w:rsidR="00566605" w:rsidRDefault="00250C2F" w:rsidP="0025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Родине, о мужестве, о долге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476" w:type="dxa"/>
          </w:tcPr>
          <w:p w:rsidR="00566605" w:rsidRDefault="00250C2F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</w:t>
            </w:r>
          </w:p>
        </w:tc>
        <w:tc>
          <w:tcPr>
            <w:tcW w:w="1811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566605" w:rsidRDefault="008A58DF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56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6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66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Луценко А.И.</w:t>
            </w:r>
          </w:p>
        </w:tc>
      </w:tr>
      <w:tr w:rsidR="00566605" w:rsidTr="00566605">
        <w:tc>
          <w:tcPr>
            <w:tcW w:w="885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8" w:type="dxa"/>
          </w:tcPr>
          <w:p w:rsidR="008A58DF" w:rsidRDefault="008A58DF" w:rsidP="008A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Видео-урок.</w:t>
            </w:r>
          </w:p>
          <w:p w:rsidR="00566605" w:rsidRDefault="008A58DF" w:rsidP="008A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Жас-улан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566605" w:rsidRDefault="00250C2F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</w:t>
            </w:r>
          </w:p>
        </w:tc>
        <w:tc>
          <w:tcPr>
            <w:tcW w:w="1811" w:type="dxa"/>
          </w:tcPr>
          <w:p w:rsidR="00566605" w:rsidRDefault="00566605" w:rsidP="00E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566605" w:rsidRDefault="00566605" w:rsidP="00E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566605" w:rsidRDefault="00566605" w:rsidP="00E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Луценко А.И.</w:t>
            </w:r>
          </w:p>
        </w:tc>
      </w:tr>
      <w:tr w:rsidR="00566605" w:rsidTr="00566605">
        <w:tc>
          <w:tcPr>
            <w:tcW w:w="885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</w:tcPr>
          <w:p w:rsidR="00566605" w:rsidRDefault="008A58DF" w:rsidP="0056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  <w:p w:rsidR="008A58DF" w:rsidRDefault="008A58DF" w:rsidP="0056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прошли сквозь огонь, сквозь великие беды».</w:t>
            </w:r>
          </w:p>
          <w:p w:rsidR="008A58DF" w:rsidRDefault="008A58DF" w:rsidP="0056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опаленная войной»</w:t>
            </w:r>
          </w:p>
        </w:tc>
        <w:tc>
          <w:tcPr>
            <w:tcW w:w="1476" w:type="dxa"/>
          </w:tcPr>
          <w:p w:rsidR="00566605" w:rsidRDefault="00250C2F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03.09.17</w:t>
            </w:r>
          </w:p>
        </w:tc>
        <w:tc>
          <w:tcPr>
            <w:tcW w:w="1811" w:type="dxa"/>
          </w:tcPr>
          <w:p w:rsidR="00566605" w:rsidRDefault="00566605" w:rsidP="00E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566605" w:rsidRDefault="00566605" w:rsidP="00E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566605" w:rsidRDefault="00566605" w:rsidP="00E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Луценко А.И.</w:t>
            </w:r>
          </w:p>
        </w:tc>
      </w:tr>
      <w:tr w:rsidR="00566605" w:rsidTr="00566605">
        <w:tc>
          <w:tcPr>
            <w:tcW w:w="885" w:type="dxa"/>
          </w:tcPr>
          <w:p w:rsidR="00566605" w:rsidRDefault="00566605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8" w:type="dxa"/>
          </w:tcPr>
          <w:p w:rsidR="00566605" w:rsidRDefault="00566605" w:rsidP="0056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Видео-урок.</w:t>
            </w:r>
          </w:p>
          <w:p w:rsidR="00566605" w:rsidRDefault="00566605" w:rsidP="0056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Высшие военные учебные заведения Республики Казахстан</w:t>
            </w:r>
          </w:p>
        </w:tc>
        <w:tc>
          <w:tcPr>
            <w:tcW w:w="1476" w:type="dxa"/>
          </w:tcPr>
          <w:p w:rsidR="00566605" w:rsidRDefault="00250C2F" w:rsidP="0056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</w:t>
            </w:r>
          </w:p>
        </w:tc>
        <w:tc>
          <w:tcPr>
            <w:tcW w:w="1811" w:type="dxa"/>
          </w:tcPr>
          <w:p w:rsidR="00566605" w:rsidRDefault="00566605" w:rsidP="00E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566605" w:rsidRDefault="00566605" w:rsidP="00E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566605" w:rsidRDefault="00566605" w:rsidP="00E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Луценко А.И.</w:t>
            </w:r>
          </w:p>
        </w:tc>
      </w:tr>
    </w:tbl>
    <w:p w:rsidR="00566605" w:rsidRDefault="00566605" w:rsidP="0056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605" w:rsidRDefault="00566605" w:rsidP="00566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</w:t>
      </w:r>
      <w:r w:rsidR="008A58DF">
        <w:rPr>
          <w:rFonts w:ascii="Times New Roman" w:hAnsi="Times New Roman" w:cs="Times New Roman"/>
          <w:sz w:val="28"/>
          <w:szCs w:val="28"/>
        </w:rPr>
        <w:t>ватель-организатор НВП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Луценко А.И.</w:t>
      </w:r>
    </w:p>
    <w:p w:rsidR="00346788" w:rsidRDefault="00346788" w:rsidP="0056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C79" w:rsidRPr="00292C79" w:rsidRDefault="00292C79" w:rsidP="0029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79" w:rsidRPr="00292C79" w:rsidRDefault="00292C79" w:rsidP="00292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2C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346788" w:rsidRDefault="00346788" w:rsidP="0056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788" w:rsidRDefault="00346788" w:rsidP="0056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788" w:rsidRDefault="00346788" w:rsidP="0056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788" w:rsidRDefault="00346788" w:rsidP="0056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788" w:rsidRDefault="00346788" w:rsidP="0056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788" w:rsidRDefault="00346788" w:rsidP="0056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788" w:rsidRDefault="00346788" w:rsidP="0056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788" w:rsidRPr="00346788" w:rsidRDefault="00346788" w:rsidP="00566605">
      <w:pPr>
        <w:jc w:val="center"/>
        <w:rPr>
          <w:rFonts w:ascii="Times New Roman" w:hAnsi="Times New Roman" w:cs="Times New Roman"/>
          <w:sz w:val="40"/>
          <w:szCs w:val="40"/>
        </w:rPr>
      </w:pPr>
      <w:r w:rsidRPr="00346788">
        <w:rPr>
          <w:rFonts w:ascii="Times New Roman" w:hAnsi="Times New Roman" w:cs="Times New Roman"/>
          <w:sz w:val="40"/>
          <w:szCs w:val="40"/>
        </w:rPr>
        <w:t>«Уроки мужества»</w:t>
      </w:r>
    </w:p>
    <w:p w:rsidR="00346788" w:rsidRDefault="00346788" w:rsidP="0034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3085498"/>
            <wp:effectExtent l="0" t="0" r="0" b="635"/>
            <wp:docPr id="1" name="Рисунок 1" descr="D:\НВП ур\2015-2016\Мероприятия 2015-2016\Уроки мужества\20150901_11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ВП ур\2015-2016\Мероприятия 2015-2016\Уроки мужества\20150901_110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19" cy="30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88" w:rsidRDefault="00346788" w:rsidP="00346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4785" cy="3400425"/>
            <wp:effectExtent l="0" t="0" r="0" b="0"/>
            <wp:docPr id="2" name="Рисунок 2" descr="D:\НВП ур\2015-2016\Мероприятия 2015-2016\Уроки мужества\20150901_11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ВП ур\2015-2016\Мероприятия 2015-2016\Уроки мужества\20150901_110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363" cy="33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88" w:rsidRPr="00566605" w:rsidRDefault="00346788" w:rsidP="003467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3085497"/>
            <wp:effectExtent l="0" t="0" r="0" b="635"/>
            <wp:docPr id="3" name="Рисунок 3" descr="D:\НВП ур\2015-2016\Мероприятия 2015-2016\Уроки мужества\20150901_11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ВП ур\2015-2016\Мероприятия 2015-2016\Уроки мужества\20150901_110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405" cy="308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788" w:rsidRPr="00566605" w:rsidSect="003467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62"/>
    <w:rsid w:val="00002BAF"/>
    <w:rsid w:val="0000355F"/>
    <w:rsid w:val="00004E7D"/>
    <w:rsid w:val="00006E62"/>
    <w:rsid w:val="000D767E"/>
    <w:rsid w:val="000F5553"/>
    <w:rsid w:val="001926E1"/>
    <w:rsid w:val="001B1DB4"/>
    <w:rsid w:val="00210D1A"/>
    <w:rsid w:val="0024774E"/>
    <w:rsid w:val="00250C2F"/>
    <w:rsid w:val="00272CD7"/>
    <w:rsid w:val="00292C79"/>
    <w:rsid w:val="00346788"/>
    <w:rsid w:val="00413C62"/>
    <w:rsid w:val="00437B58"/>
    <w:rsid w:val="004B6BB1"/>
    <w:rsid w:val="00566605"/>
    <w:rsid w:val="005F028E"/>
    <w:rsid w:val="00621A79"/>
    <w:rsid w:val="008A58DF"/>
    <w:rsid w:val="0099788A"/>
    <w:rsid w:val="009F6AAB"/>
    <w:rsid w:val="00A503ED"/>
    <w:rsid w:val="00AB3CAC"/>
    <w:rsid w:val="00B3552C"/>
    <w:rsid w:val="00BA0977"/>
    <w:rsid w:val="00CC0A57"/>
    <w:rsid w:val="00CD7257"/>
    <w:rsid w:val="00D44C42"/>
    <w:rsid w:val="00EA46D9"/>
    <w:rsid w:val="00EE4B67"/>
    <w:rsid w:val="00EF40A2"/>
    <w:rsid w:val="00F37427"/>
    <w:rsid w:val="00F6220E"/>
    <w:rsid w:val="00FC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92C79"/>
    <w:rPr>
      <w:b/>
      <w:bCs/>
    </w:rPr>
  </w:style>
  <w:style w:type="character" w:styleId="a7">
    <w:name w:val="Hyperlink"/>
    <w:basedOn w:val="a0"/>
    <w:uiPriority w:val="99"/>
    <w:semiHidden/>
    <w:unhideWhenUsed/>
    <w:rsid w:val="00292C7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</cp:revision>
  <cp:lastPrinted>2015-09-09T06:16:00Z</cp:lastPrinted>
  <dcterms:created xsi:type="dcterms:W3CDTF">2015-09-09T04:58:00Z</dcterms:created>
  <dcterms:modified xsi:type="dcterms:W3CDTF">2017-09-05T10:46:00Z</dcterms:modified>
</cp:coreProperties>
</file>